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E28FA" w14:textId="0BDE93E1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s-CO"/>
        </w:rPr>
      </w:pPr>
      <w:r w:rsidRPr="008F058D">
        <w:rPr>
          <w:rFonts w:ascii="Times New Roman" w:eastAsia="Times New Roman" w:hAnsi="Times New Roman" w:cs="Times New Roman"/>
          <w:b/>
          <w:i/>
          <w:sz w:val="28"/>
          <w:szCs w:val="28"/>
          <w:lang w:val="es-CO"/>
        </w:rPr>
        <w:t xml:space="preserve">Auto Diagnóstico para la </w:t>
      </w:r>
      <w:r w:rsidR="009D4E3E">
        <w:rPr>
          <w:rFonts w:ascii="Times New Roman" w:eastAsia="Times New Roman" w:hAnsi="Times New Roman" w:cs="Times New Roman"/>
          <w:b/>
          <w:i/>
          <w:sz w:val="28"/>
          <w:szCs w:val="28"/>
          <w:lang w:val="es-CO"/>
        </w:rPr>
        <w:t>Dependencia</w:t>
      </w:r>
      <w:r w:rsidRPr="008F058D">
        <w:rPr>
          <w:rFonts w:ascii="Times New Roman" w:eastAsia="Times New Roman" w:hAnsi="Times New Roman" w:cs="Times New Roman"/>
          <w:b/>
          <w:i/>
          <w:sz w:val="28"/>
          <w:szCs w:val="28"/>
          <w:lang w:val="es-CO"/>
        </w:rPr>
        <w:t xml:space="preserve"> al Sexo</w:t>
      </w:r>
    </w:p>
    <w:p w14:paraId="43D6F279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2820E08E" w14:textId="317B9223" w:rsidR="00A67D39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Este es un test para calcular la severidad del problema de </w:t>
      </w:r>
      <w:r w:rsidR="0035584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la dependecia al sexo</w:t>
      </w:r>
      <w:bookmarkStart w:id="0" w:name="_GoBack"/>
      <w:bookmarkEnd w:id="0"/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. No es un reemplazo a la evaluación profesional, sino una herramienta para el autodiagnóstico.</w:t>
      </w:r>
    </w:p>
    <w:p w14:paraId="10535DD6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--------------------------------------------------------------------------------------------</w:t>
      </w:r>
      <w:r w:rsidR="00A67D39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-----------------------</w:t>
      </w: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--</w:t>
      </w:r>
    </w:p>
    <w:p w14:paraId="6943A1B2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629F2A64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ab/>
      </w:r>
    </w:p>
    <w:p w14:paraId="0F2A1A6B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1. Fuiste abusad</w:t>
      </w:r>
      <w:r w:rsidR="0005585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o/</w:t>
      </w: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 cuando niñ</w:t>
      </w:r>
      <w:r w:rsidR="0005585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o/</w:t>
      </w: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 o adolescente?</w:t>
      </w:r>
    </w:p>
    <w:p w14:paraId="5D443769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No</w:t>
      </w:r>
    </w:p>
    <w:p w14:paraId="1D0EAE5C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Sí</w:t>
      </w:r>
    </w:p>
    <w:p w14:paraId="5743B286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5B2493DF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2. Compras regularmente revistas de contenido romántico o sexual explícito?</w:t>
      </w:r>
    </w:p>
    <w:p w14:paraId="2549C002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No</w:t>
      </w:r>
    </w:p>
    <w:p w14:paraId="1957D915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Sí</w:t>
      </w:r>
    </w:p>
    <w:p w14:paraId="5A2FB1A0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72BE2D66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3. Has permanecido en relaciones románticas aún luego de que se convirtieron en física o emocionalmente abusivas?</w:t>
      </w:r>
    </w:p>
    <w:p w14:paraId="04E09FF0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No</w:t>
      </w:r>
    </w:p>
    <w:p w14:paraId="386473A9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Sí</w:t>
      </w:r>
    </w:p>
    <w:p w14:paraId="00B5DA16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5B7C409A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4. Te encuentras con frecuencia preocupado con pensamientos sexuales o fantasías románticas?</w:t>
      </w:r>
    </w:p>
    <w:p w14:paraId="48C74025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No</w:t>
      </w:r>
    </w:p>
    <w:p w14:paraId="1EF49579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Sí</w:t>
      </w:r>
    </w:p>
    <w:p w14:paraId="2817081E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169F337A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5. Sientes que tu conducta sexual es normal?</w:t>
      </w:r>
    </w:p>
    <w:p w14:paraId="74869B38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No</w:t>
      </w:r>
    </w:p>
    <w:p w14:paraId="6AFDB39E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Sí</w:t>
      </w:r>
    </w:p>
    <w:p w14:paraId="21E0B367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444F4BC3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6. Alguna vez tu esposo o pareja o familiar se ha preocupado o se ha quejado de tu comportamiento sexual?</w:t>
      </w:r>
    </w:p>
    <w:p w14:paraId="311A4D69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No</w:t>
      </w:r>
    </w:p>
    <w:p w14:paraId="59187941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Sí</w:t>
      </w:r>
    </w:p>
    <w:p w14:paraId="1AF090BA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19ECE872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7. Tienes problemas deteniendo tu conducta sexual cuando sabes que es inapropiada?</w:t>
      </w:r>
    </w:p>
    <w:p w14:paraId="309E0BB9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No</w:t>
      </w:r>
    </w:p>
    <w:p w14:paraId="3A34756D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Sí</w:t>
      </w:r>
    </w:p>
    <w:p w14:paraId="09899970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7ED0120F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8. Alguna vez te has sentido mal acerca de tu conducta sexual?</w:t>
      </w:r>
    </w:p>
    <w:p w14:paraId="0F51C862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No</w:t>
      </w:r>
    </w:p>
    <w:p w14:paraId="4F80FFB0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Sí</w:t>
      </w:r>
    </w:p>
    <w:p w14:paraId="22DDE399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35712432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9. Ha creado tu conducta sexual problemas para ti o para tu familia?</w:t>
      </w:r>
    </w:p>
    <w:p w14:paraId="5086742B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No</w:t>
      </w:r>
    </w:p>
    <w:p w14:paraId="512385F0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Sí</w:t>
      </w:r>
    </w:p>
    <w:p w14:paraId="5AD62CBD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657F45B8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10. Alguna vez has buscado ayuda para una conducta sexual con la que te sentías incómoda?</w:t>
      </w:r>
    </w:p>
    <w:p w14:paraId="5EA295BC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lastRenderedPageBreak/>
        <w:t>No</w:t>
      </w:r>
    </w:p>
    <w:p w14:paraId="1E572ABC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Sí</w:t>
      </w:r>
    </w:p>
    <w:p w14:paraId="110F352F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0F77F91C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11. Alguna vez te has preocupado de que los demás averigüen acerca de tus actividades sexuales?</w:t>
      </w:r>
    </w:p>
    <w:p w14:paraId="089C6105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No</w:t>
      </w:r>
    </w:p>
    <w:p w14:paraId="7242B8FB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Sí</w:t>
      </w:r>
    </w:p>
    <w:p w14:paraId="04BF6FEC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3F35523A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12. Alguien se ha herido emocionalmente debido a tu conducta sexual?</w:t>
      </w:r>
    </w:p>
    <w:p w14:paraId="7BA05C53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No</w:t>
      </w:r>
    </w:p>
    <w:p w14:paraId="5202D383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Sí</w:t>
      </w:r>
    </w:p>
    <w:p w14:paraId="51793011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3135D019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13. Alguna vez has sido acusado, conducido o detenido por la policía o seguridad, debido a actividades sexuales en lugares públicos o inapropiados?</w:t>
      </w:r>
    </w:p>
    <w:p w14:paraId="787D1357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No</w:t>
      </w:r>
    </w:p>
    <w:p w14:paraId="715BDCA6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Sí</w:t>
      </w:r>
    </w:p>
    <w:p w14:paraId="6C2CC9CF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0D46EDA2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14. Tienes períodos en los que actúas sexualmente, seguidos de períodos donde te abstienes completamente de sexo?</w:t>
      </w:r>
    </w:p>
    <w:p w14:paraId="751714D3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No</w:t>
      </w:r>
    </w:p>
    <w:p w14:paraId="1186CC9B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Sí</w:t>
      </w:r>
    </w:p>
    <w:p w14:paraId="7B6403C9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46F2400A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15. Alguna vez has hecho esfuerzos de parar una conducta sexual y has fallado?</w:t>
      </w:r>
    </w:p>
    <w:p w14:paraId="568F8996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No</w:t>
      </w:r>
    </w:p>
    <w:p w14:paraId="5B9E240B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Sí</w:t>
      </w:r>
    </w:p>
    <w:p w14:paraId="5CD9B10E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266A57FB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16. Escondes algunas de tus conductas sexuales de los demás?</w:t>
      </w:r>
    </w:p>
    <w:p w14:paraId="58BDEF41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No</w:t>
      </w:r>
    </w:p>
    <w:p w14:paraId="09907DDD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Sí</w:t>
      </w:r>
    </w:p>
    <w:p w14:paraId="07393452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3898E7A2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17. Has tenido varias relaciones románticas a la misma vez?</w:t>
      </w:r>
    </w:p>
    <w:p w14:paraId="5CFB1461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No</w:t>
      </w:r>
    </w:p>
    <w:p w14:paraId="2749C7F9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Sí</w:t>
      </w:r>
    </w:p>
    <w:p w14:paraId="5489632A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35AE1594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18. Alguna vez te has sentido degradado por tu conducta sexual?</w:t>
      </w:r>
    </w:p>
    <w:p w14:paraId="727EA801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No</w:t>
      </w:r>
    </w:p>
    <w:p w14:paraId="00001505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Sí</w:t>
      </w:r>
    </w:p>
    <w:p w14:paraId="1E330E9A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27C3DCC0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19. Ha sido el sexo o las fantasías románticas una forma de escapar de tus problemas?</w:t>
      </w:r>
    </w:p>
    <w:p w14:paraId="1FF878DC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No</w:t>
      </w:r>
    </w:p>
    <w:p w14:paraId="1A4151DD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Sí</w:t>
      </w:r>
    </w:p>
    <w:p w14:paraId="56EE38C4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0C049ADC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20. Cuando tienes sexo, te sientes deprimida al terminar?</w:t>
      </w:r>
    </w:p>
    <w:p w14:paraId="27B5B3BA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No</w:t>
      </w:r>
    </w:p>
    <w:p w14:paraId="00BCBD31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Sí</w:t>
      </w:r>
    </w:p>
    <w:p w14:paraId="63B2B360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59985B04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lastRenderedPageBreak/>
        <w:t>21. Te involucras regularmente en conducta sado-masoquista?</w:t>
      </w:r>
    </w:p>
    <w:p w14:paraId="44E89865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No</w:t>
      </w:r>
    </w:p>
    <w:p w14:paraId="2A2B42C5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Sí</w:t>
      </w:r>
    </w:p>
    <w:p w14:paraId="58AD3E81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0943CAE2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22. Ha interferido tu conducta sexual con tu vida familiar?</w:t>
      </w:r>
    </w:p>
    <w:p w14:paraId="08CB08C9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No</w:t>
      </w:r>
    </w:p>
    <w:p w14:paraId="701CC1D6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Sí</w:t>
      </w:r>
    </w:p>
    <w:p w14:paraId="1A451F23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68C846DF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23. Has tenido sexo con menores?</w:t>
      </w:r>
    </w:p>
    <w:p w14:paraId="6653CBF3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No</w:t>
      </w:r>
    </w:p>
    <w:p w14:paraId="37C41B8B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Sí</w:t>
      </w:r>
    </w:p>
    <w:p w14:paraId="79617D68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2C14FDC9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24. Te sientes controlada por tus deseos sexuales y fantasías románticas?</w:t>
      </w:r>
    </w:p>
    <w:p w14:paraId="3C58DD5D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No</w:t>
      </w:r>
    </w:p>
    <w:p w14:paraId="38310E5B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Sí</w:t>
      </w:r>
    </w:p>
    <w:p w14:paraId="4D007D2B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26CEB8BC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25. Alguna vez has pensado que tu deseo sexual es más fuerte que tú?</w:t>
      </w:r>
    </w:p>
    <w:p w14:paraId="6391BD2A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No</w:t>
      </w:r>
    </w:p>
    <w:p w14:paraId="6912EF4A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8F058D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Sí</w:t>
      </w:r>
    </w:p>
    <w:p w14:paraId="1672CD77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4D411111" w14:textId="77777777" w:rsidR="009602B6" w:rsidRPr="008F058D" w:rsidRDefault="009602B6" w:rsidP="009602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543893EA" w14:textId="77777777" w:rsidR="005722F1" w:rsidRDefault="005722F1"/>
    <w:sectPr w:rsidR="00572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B6"/>
    <w:rsid w:val="00055855"/>
    <w:rsid w:val="00355847"/>
    <w:rsid w:val="005722F1"/>
    <w:rsid w:val="008F058D"/>
    <w:rsid w:val="009602B6"/>
    <w:rsid w:val="009D4E3E"/>
    <w:rsid w:val="00A6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12E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B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B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364</Words>
  <Characters>2076</Characters>
  <Application>Microsoft Macintosh Word</Application>
  <DocSecurity>0</DocSecurity>
  <Lines>17</Lines>
  <Paragraphs>4</Paragraphs>
  <ScaleCrop>false</ScaleCrop>
  <Company>Microsoft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Terapeutico Equilibrium</dc:creator>
  <cp:lastModifiedBy>Equilibrium CT</cp:lastModifiedBy>
  <cp:revision>6</cp:revision>
  <dcterms:created xsi:type="dcterms:W3CDTF">2016-08-16T20:28:00Z</dcterms:created>
  <dcterms:modified xsi:type="dcterms:W3CDTF">2018-11-15T19:15:00Z</dcterms:modified>
</cp:coreProperties>
</file>